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602"/>
        <w:gridCol w:w="2921"/>
      </w:tblGrid>
      <w:tr w:rsidR="00B273E2" w:rsidRPr="002B13D7" w:rsidTr="0080157F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Pr="005A004E" w:rsidRDefault="00BA471C" w:rsidP="00BA471C">
            <w:pPr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PORTLAND DISTRICT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(NWP)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Bonneville Dam &amp; Lake on Columbia River</w:t>
            </w:r>
          </w:p>
        </w:tc>
      </w:tr>
      <w:tr w:rsidR="00B273E2" w:rsidRPr="002B13D7" w:rsidTr="00CB6F7D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Dalles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Lake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on Columbia River</w:t>
            </w:r>
          </w:p>
        </w:tc>
      </w:tr>
      <w:tr w:rsidR="00B273E2" w:rsidRPr="002B13D7" w:rsidTr="00CB6F7D">
        <w:trPr>
          <w:trHeight w:val="324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Pr="00CB6F7D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John Day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Dam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&amp; Lake Umatilla on Columbia River</w:t>
            </w:r>
          </w:p>
        </w:tc>
      </w:tr>
      <w:tr w:rsidR="00CB6F7D" w:rsidRPr="002B13D7" w:rsidTr="00CB6F7D">
        <w:trPr>
          <w:trHeight w:val="324"/>
        </w:trPr>
        <w:tc>
          <w:tcPr>
            <w:tcW w:w="0" w:type="auto"/>
            <w:gridSpan w:val="2"/>
            <w:shd w:val="clear" w:color="auto" w:fill="auto"/>
            <w:noWrap/>
          </w:tcPr>
          <w:p w:rsidR="00CB6F7D" w:rsidRPr="002B13D7" w:rsidRDefault="00CB6F7D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F7D" w:rsidRPr="002B13D7" w:rsidTr="004D5CFE">
        <w:trPr>
          <w:trHeight w:val="225"/>
        </w:trPr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noWrap/>
          </w:tcPr>
          <w:p w:rsidR="00CB6F7D" w:rsidRPr="002B13D7" w:rsidRDefault="00CB6F7D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273E2" w:rsidRDefault="00B273E2" w:rsidP="00EA45F6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bookmarkStart w:id="0" w:name="OLE_LINK1"/>
            <w:bookmarkStart w:id="1" w:name="OLE_LINK2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:rsidR="00B273E2" w:rsidRPr="002B13D7" w:rsidRDefault="00B273E2" w:rsidP="00F101F4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PORTLAND DISTRICT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(NWP)</w:t>
            </w:r>
          </w:p>
        </w:tc>
      </w:tr>
      <w:tr w:rsidR="00B273E2" w:rsidRPr="002B13D7" w:rsidTr="00755F4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4531A5" w:rsidRDefault="00B273E2" w:rsidP="00F101F4">
            <w:pPr>
              <w:spacing w:after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TO: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73E2" w:rsidRPr="002B13D7" w:rsidTr="00755F49">
        <w:trPr>
          <w:trHeight w:val="300"/>
        </w:trPr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4F6047" w:rsidP="004F6047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BG</w:t>
            </w:r>
            <w:r w:rsidR="000846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Helmlinger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Default="00CE2A83" w:rsidP="0002684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273E2">
              <w:rPr>
                <w:rFonts w:ascii="Calibri" w:hAnsi="Calibri" w:cs="Calibri"/>
                <w:color w:val="000000"/>
                <w:sz w:val="22"/>
                <w:szCs w:val="22"/>
              </w:rPr>
              <w:t>Commander</w:t>
            </w:r>
          </w:p>
        </w:tc>
      </w:tr>
      <w:tr w:rsidR="00B273E2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814F19" w:rsidP="00301A71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</w:t>
            </w:r>
            <w:r w:rsidR="000846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01A71">
              <w:rPr>
                <w:rFonts w:ascii="Calibri" w:hAnsi="Calibri" w:cs="Calibri"/>
                <w:color w:val="000000"/>
                <w:sz w:val="22"/>
                <w:szCs w:val="22"/>
              </w:rPr>
              <w:t>Mike Helton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02684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COE-NWP Commander</w:t>
            </w:r>
          </w:p>
        </w:tc>
      </w:tr>
      <w:tr w:rsidR="00B273E2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5F6C2A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6C2A">
              <w:rPr>
                <w:rFonts w:ascii="Calibri" w:hAnsi="Calibri" w:cs="Calibri"/>
                <w:color w:val="000000"/>
                <w:sz w:val="22"/>
                <w:szCs w:val="22"/>
              </w:rPr>
              <w:t>Jim Fredericks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522251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</w:t>
            </w:r>
            <w:r w:rsidR="00B273E2"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 Chief</w:t>
            </w:r>
          </w:p>
        </w:tc>
      </w:tr>
      <w:tr w:rsidR="00B273E2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7048A0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  <w:proofErr w:type="spellEnd"/>
          </w:p>
        </w:tc>
      </w:tr>
      <w:tr w:rsidR="00B273E2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Default="00914B06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Ammann</w:t>
            </w:r>
          </w:p>
          <w:p w:rsidR="009172D8" w:rsidRDefault="004D5CFE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 Baus</w:t>
            </w:r>
          </w:p>
          <w:p w:rsidR="009172D8" w:rsidRDefault="009172D8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Aaron Marshall</w:t>
            </w:r>
          </w:p>
          <w:p w:rsidR="009172D8" w:rsidRPr="009172D8" w:rsidRDefault="004D5CFE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:rsidR="009172D8" w:rsidRDefault="009172D8" w:rsidP="009172D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:rsidR="009172D8" w:rsidRDefault="009172D8" w:rsidP="009172D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  <w:p w:rsidR="009172D8" w:rsidRPr="00CA4841" w:rsidRDefault="00CA4841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</w:tc>
      </w:tr>
      <w:tr w:rsidR="00CB6F7D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CB6F7D" w:rsidRDefault="00CB6F7D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B6F7D" w:rsidRDefault="00CB6F7D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72690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Tammy Mackey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COE-NWP-OD</w:t>
            </w:r>
          </w:p>
        </w:tc>
      </w:tr>
      <w:tr w:rsidR="00B273E2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Mary Kar</w:t>
            </w:r>
            <w:r w:rsidR="0003451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n Scullion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COE-NWP-EC</w:t>
            </w:r>
            <w:r w:rsidR="0003451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="00034517">
              <w:rPr>
                <w:rFonts w:ascii="Calibri" w:hAnsi="Calibri" w:cs="Calibri"/>
                <w:color w:val="000000"/>
                <w:sz w:val="22"/>
                <w:szCs w:val="22"/>
              </w:rPr>
              <w:t>HR</w:t>
            </w:r>
            <w:proofErr w:type="spellEnd"/>
          </w:p>
        </w:tc>
      </w:tr>
      <w:tr w:rsidR="00B273E2" w:rsidRPr="002B13D7" w:rsidTr="00EA45F6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B273E2" w:rsidP="00EF7C5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EF7C5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:rsidRPr="002B13D7" w:rsidTr="00EA45F6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5F6C2A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EC618B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Regional Director</w:t>
            </w:r>
          </w:p>
        </w:tc>
      </w:tr>
      <w:tr w:rsidR="00B273E2" w:rsidRPr="002B13D7" w:rsidTr="00EA45F6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Default="00B273E2" w:rsidP="00F101F4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John Roache</w:t>
            </w:r>
          </w:p>
          <w:p w:rsidR="007048A0" w:rsidRPr="002B13D7" w:rsidRDefault="007048A0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 Fenolio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273E2" w:rsidRDefault="00B273E2" w:rsidP="00F101F4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-PN-6208</w:t>
            </w:r>
          </w:p>
          <w:p w:rsidR="007048A0" w:rsidRPr="002B13D7" w:rsidRDefault="007048A0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USBR-PN-6204</w:t>
            </w:r>
          </w:p>
        </w:tc>
      </w:tr>
      <w:tr w:rsidR="00114C48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Default="00114C48" w:rsidP="00F101F4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14C48" w:rsidRPr="002B13D7" w:rsidRDefault="00114C48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C48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Elliot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Mainzer</w:t>
            </w:r>
            <w:proofErr w:type="spellEnd"/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14C48" w:rsidRPr="002B13D7" w:rsidRDefault="00114C48" w:rsidP="005C30BD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Administrator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4C48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2B13D7" w:rsidRDefault="00E74DAA" w:rsidP="008E4B75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Kier</w:t>
            </w:r>
            <w:r w:rsidR="008E4B7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 Connolly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BPA-PG-5</w:t>
            </w:r>
          </w:p>
        </w:tc>
      </w:tr>
      <w:tr w:rsidR="00114C48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2B13D7" w:rsidRDefault="00510111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76270F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mentrout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C48" w:rsidRPr="002B13D7" w:rsidRDefault="00CF4B39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114C48"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E-4</w:t>
            </w:r>
          </w:p>
        </w:tc>
      </w:tr>
      <w:tr w:rsidR="00114C48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2B13D7" w:rsidRDefault="00E74DAA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Sweet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BPA-PGB</w:t>
            </w:r>
            <w:r w:rsidR="00CF4B39">
              <w:rPr>
                <w:rFonts w:ascii="Calibri" w:hAnsi="Calibri" w:cs="Calibri"/>
                <w:color w:val="000000"/>
                <w:sz w:val="22"/>
                <w:szCs w:val="22"/>
              </w:rPr>
              <w:t>-5</w:t>
            </w:r>
          </w:p>
        </w:tc>
      </w:tr>
      <w:tr w:rsidR="00114C48" w:rsidRPr="002B13D7" w:rsidTr="00EA45F6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2B13D7" w:rsidRDefault="00726902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14C48" w:rsidRPr="002B13D7" w:rsidRDefault="00CF4B39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PGPO-5</w:t>
            </w:r>
          </w:p>
        </w:tc>
      </w:tr>
      <w:tr w:rsidR="00114C48" w:rsidRPr="002B13D7" w:rsidTr="002578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BPA-PGPO-5</w:t>
            </w:r>
          </w:p>
        </w:tc>
      </w:tr>
      <w:tr w:rsidR="00114C48" w:rsidRPr="002B13D7" w:rsidTr="002578D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2B13D7" w:rsidRDefault="00114C48" w:rsidP="00F101F4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14C48" w:rsidRPr="002B13D7" w:rsidRDefault="00114C48" w:rsidP="00CF4B3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BPA-EW</w:t>
            </w:r>
            <w:r w:rsidR="00CF4B39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</w:tr>
      <w:tr w:rsidR="00114C48" w:rsidRPr="002B13D7" w:rsidTr="004B7A3F">
        <w:trPr>
          <w:trHeight w:val="288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2B13D7" w:rsidRDefault="00114C48" w:rsidP="005A004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Cloutier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(NWD), Jr.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(NWP)</w:t>
            </w:r>
          </w:p>
        </w:tc>
      </w:tr>
      <w:bookmarkEnd w:id="0"/>
      <w:bookmarkEnd w:id="1"/>
    </w:tbl>
    <w:p w:rsidR="00EA45F6" w:rsidRDefault="00EA45F6"/>
    <w:tbl>
      <w:tblPr>
        <w:tblW w:w="0" w:type="auto"/>
        <w:tblLook w:val="04A0" w:firstRow="1" w:lastRow="0" w:firstColumn="1" w:lastColumn="0" w:noHBand="0" w:noVBand="1"/>
      </w:tblPr>
      <w:tblGrid>
        <w:gridCol w:w="2873"/>
        <w:gridCol w:w="2691"/>
      </w:tblGrid>
      <w:tr w:rsidR="00B273E2" w:rsidTr="0080157F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Pr="005A004E" w:rsidRDefault="00BA471C" w:rsidP="00CA4841">
            <w:pPr>
              <w:keepNext/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SEATTLE DISTRICT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(NWS)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:rsidTr="0080157F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Libby Dam &amp; Lake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Koocanusa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Kootenai River</w:t>
            </w:r>
          </w:p>
        </w:tc>
      </w:tr>
      <w:tr w:rsidR="00B273E2" w:rsidTr="0080157F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Hungry Horse Dam &amp; Lake on South Fork Flathead River</w:t>
            </w:r>
          </w:p>
        </w:tc>
      </w:tr>
      <w:tr w:rsidR="00B273E2" w:rsidTr="0080157F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Albeni Falls Dam &amp; Pend Oreille Lake on Pend Oreille River</w:t>
            </w:r>
          </w:p>
        </w:tc>
      </w:tr>
      <w:tr w:rsidR="00B273E2" w:rsidTr="0080157F">
        <w:trPr>
          <w:trHeight w:val="300"/>
        </w:trPr>
        <w:tc>
          <w:tcPr>
            <w:tcW w:w="0" w:type="auto"/>
            <w:gridSpan w:val="2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Chief Joseph Dam and Rufus Woods Lake on Columbia River</w:t>
            </w:r>
          </w:p>
          <w:p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:rsidTr="00B273E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273E2" w:rsidRDefault="00B273E2" w:rsidP="00A356EE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br w:type="page"/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:rsidR="00B273E2" w:rsidRDefault="00B273E2" w:rsidP="00A356EE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SEATTLE DISTRICT (NWS)</w:t>
            </w:r>
          </w:p>
        </w:tc>
      </w:tr>
      <w:tr w:rsidR="00B273E2" w:rsidTr="00A356E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:rsidR="00B273E2" w:rsidRDefault="00B273E2" w:rsidP="00A356EE">
            <w:pPr>
              <w:spacing w:after="0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TO: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hideMark/>
          </w:tcPr>
          <w:p w:rsidR="00B273E2" w:rsidRDefault="00B273E2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73E2" w:rsidTr="00A356EE">
        <w:trPr>
          <w:trHeight w:val="300"/>
        </w:trPr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Default="004F6047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bookmarkStart w:id="2" w:name="_Hlk417906871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BG Pete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Helmlinger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single" w:sz="8" w:space="0" w:color="auto"/>
            </w:tcBorders>
            <w:hideMark/>
          </w:tcPr>
          <w:p w:rsidR="00B273E2" w:rsidRDefault="00B273E2" w:rsidP="0002684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Commander</w:t>
            </w:r>
          </w:p>
        </w:tc>
      </w:tr>
      <w:tr w:rsidR="00B273E2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Default="00814F19" w:rsidP="009B185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</w:t>
            </w:r>
            <w:r w:rsidR="00B273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B1859">
              <w:rPr>
                <w:rFonts w:ascii="Calibri" w:hAnsi="Calibri" w:cs="Calibri"/>
                <w:color w:val="000000"/>
                <w:sz w:val="22"/>
                <w:szCs w:val="22"/>
              </w:rPr>
              <w:t>Alexander Bullock</w:t>
            </w:r>
            <w:bookmarkStart w:id="3" w:name="_GoBack"/>
            <w:bookmarkEnd w:id="3"/>
            <w:r w:rsidR="00B273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Default="00B273E2" w:rsidP="00026849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COE-NWS Commander</w:t>
            </w:r>
          </w:p>
        </w:tc>
      </w:tr>
      <w:tr w:rsidR="00B273E2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Pr="002B13D7" w:rsidRDefault="005F6C2A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6C2A">
              <w:rPr>
                <w:rFonts w:ascii="Calibri" w:hAnsi="Calibri" w:cs="Calibri"/>
                <w:color w:val="000000"/>
                <w:sz w:val="22"/>
                <w:szCs w:val="22"/>
              </w:rPr>
              <w:t>Jim Fredericks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Pr="002B13D7" w:rsidRDefault="00522251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22251">
              <w:rPr>
                <w:rFonts w:ascii="Calibri" w:hAnsi="Calibri" w:cs="Calibri"/>
                <w:color w:val="000000"/>
                <w:sz w:val="22"/>
                <w:szCs w:val="22"/>
              </w:rPr>
              <w:t>Steven Barton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 Chief</w:t>
            </w:r>
          </w:p>
        </w:tc>
      </w:tr>
      <w:tr w:rsidR="00B273E2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Pr="002B13D7" w:rsidRDefault="007048A0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Pr="002B13D7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  <w:proofErr w:type="spellEnd"/>
          </w:p>
        </w:tc>
      </w:tr>
      <w:tr w:rsidR="00B273E2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Default="00914B06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 Ammann</w:t>
            </w:r>
          </w:p>
          <w:p w:rsidR="009172D8" w:rsidRDefault="004D5CFE" w:rsidP="004D5CF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 Baus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:rsidR="009172D8" w:rsidRPr="009172D8" w:rsidRDefault="009172D8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</w:tc>
      </w:tr>
      <w:tr w:rsidR="00B273E2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Pr="009172D8" w:rsidRDefault="009172D8" w:rsidP="004472D6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Aaron Marshall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Default="00B273E2" w:rsidP="004472D6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WD</w:t>
            </w:r>
            <w:r w:rsidR="00CE2A83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</w:tc>
      </w:tr>
      <w:tr w:rsidR="00B273E2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9B6D43" w:rsidRPr="00CA4841" w:rsidRDefault="004D5CFE" w:rsidP="004D5CF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B6D43" w:rsidRPr="00CA4841" w:rsidRDefault="00CE2A83" w:rsidP="009B6D43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</w:tc>
      </w:tr>
      <w:tr w:rsidR="00CB6F7D" w:rsidTr="00A356E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B6F7D" w:rsidRDefault="00CB6F7D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B6F7D" w:rsidRDefault="00CB6F7D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Tr="00A356EE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Default="00CA4841" w:rsidP="00A356EE">
            <w:pPr>
              <w:spacing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 Moen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Default="00CA4841" w:rsidP="00A356EE">
            <w:pPr>
              <w:spacing w:after="0"/>
              <w:rPr>
                <w:rFonts w:ascii="Calibri" w:hAnsi="Calibri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COE-NWS-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-W</w:t>
            </w:r>
          </w:p>
        </w:tc>
      </w:tr>
      <w:tr w:rsidR="00CA4841" w:rsidTr="00A356EE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A4841" w:rsidRDefault="00CA4841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A4841" w:rsidRDefault="00CA4841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6F7D" w:rsidTr="00A356EE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CB6F7D" w:rsidRDefault="00CB6F7D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B6F7D" w:rsidRDefault="00CB6F7D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Tr="00A356EE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Default="005F6C2A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Default="00B273E2" w:rsidP="00EC618B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Regional Director</w:t>
            </w:r>
          </w:p>
        </w:tc>
      </w:tr>
      <w:tr w:rsidR="00B273E2" w:rsidTr="00A356EE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B273E2" w:rsidRDefault="00B273E2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Roache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3E2" w:rsidRDefault="00B273E2" w:rsidP="00EC618B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USBR-PN-6208</w:t>
            </w:r>
          </w:p>
        </w:tc>
      </w:tr>
      <w:tr w:rsidR="00114C48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114C48" w:rsidRDefault="007048A0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 Fenolio</w:t>
            </w:r>
          </w:p>
          <w:p w:rsidR="007048A0" w:rsidRDefault="007048A0" w:rsidP="00A356EE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4C48" w:rsidRDefault="007048A0" w:rsidP="00EC618B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USBR-PN-6204</w:t>
            </w:r>
          </w:p>
        </w:tc>
      </w:tr>
      <w:tr w:rsidR="00114C48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114C48" w:rsidRDefault="00114C4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Elliot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Mainzer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4C48" w:rsidRDefault="00114C48" w:rsidP="005C30BD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 Administrator</w:t>
            </w:r>
          </w:p>
        </w:tc>
      </w:tr>
      <w:tr w:rsidR="00114C48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114C48" w:rsidRDefault="00E74DAA" w:rsidP="008E4B75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Kier</w:t>
            </w:r>
            <w:r w:rsidR="008E4B75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 Connolly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4C48" w:rsidRDefault="00114C4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BPA-PG-5</w:t>
            </w:r>
          </w:p>
        </w:tc>
      </w:tr>
      <w:tr w:rsidR="00114C48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114C48" w:rsidRDefault="0076270F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Armentrout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4C48" w:rsidRDefault="00CF4B39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114C48">
              <w:rPr>
                <w:rFonts w:ascii="Calibri" w:hAnsi="Calibri" w:cs="Calibri"/>
                <w:color w:val="000000"/>
                <w:sz w:val="22"/>
                <w:szCs w:val="22"/>
              </w:rPr>
              <w:t>E-4</w:t>
            </w:r>
          </w:p>
        </w:tc>
      </w:tr>
      <w:tr w:rsidR="00114C48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114C48" w:rsidRDefault="00CB2585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Jason Sweet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14C48" w:rsidRDefault="00CF4B39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BPA-PGB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</w:t>
            </w:r>
          </w:p>
        </w:tc>
      </w:tr>
      <w:tr w:rsidR="00114C48" w:rsidTr="00A356E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hideMark/>
          </w:tcPr>
          <w:p w:rsidR="00114C48" w:rsidRDefault="00726902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14C48" w:rsidRDefault="00CF4B39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PGPO-5</w:t>
            </w:r>
          </w:p>
        </w:tc>
      </w:tr>
      <w:tr w:rsidR="00114C48" w:rsidTr="002578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:rsidR="00114C48" w:rsidRDefault="00114C4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noWrap/>
            <w:hideMark/>
          </w:tcPr>
          <w:p w:rsidR="00114C48" w:rsidRDefault="00114C48" w:rsidP="00A356EE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BPA-PGPO-5</w:t>
            </w:r>
          </w:p>
        </w:tc>
      </w:tr>
      <w:tr w:rsidR="002578DE" w:rsidTr="002578DE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right w:val="nil"/>
            </w:tcBorders>
            <w:noWrap/>
            <w:hideMark/>
          </w:tcPr>
          <w:p w:rsidR="002578DE" w:rsidRPr="002B13D7" w:rsidRDefault="002578DE" w:rsidP="004F5787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hideMark/>
          </w:tcPr>
          <w:p w:rsidR="002578DE" w:rsidRPr="002B13D7" w:rsidRDefault="00CF4B39" w:rsidP="004F5787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BPA-EW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-4</w:t>
            </w:r>
          </w:p>
        </w:tc>
      </w:tr>
      <w:bookmarkEnd w:id="2"/>
      <w:tr w:rsidR="00114C48" w:rsidTr="004B7A3F">
        <w:trPr>
          <w:trHeight w:val="288"/>
        </w:trPr>
        <w:tc>
          <w:tcPr>
            <w:tcW w:w="0" w:type="auto"/>
            <w:gridSpan w:val="2"/>
            <w:tcBorders>
              <w:top w:val="single" w:sz="8" w:space="0" w:color="auto"/>
            </w:tcBorders>
            <w:noWrap/>
            <w:hideMark/>
          </w:tcPr>
          <w:p w:rsidR="00114C48" w:rsidRDefault="00114C48" w:rsidP="005A004E">
            <w:pPr>
              <w:spacing w:after="0"/>
              <w:rPr>
                <w:rFonts w:ascii="Calibri" w:hAnsi="Calibri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Cloutier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(NWD), Frances Morris (NWS)</w:t>
            </w:r>
          </w:p>
        </w:tc>
      </w:tr>
    </w:tbl>
    <w:p w:rsidR="00EA45F6" w:rsidRDefault="00EA45F6"/>
    <w:tbl>
      <w:tblPr>
        <w:tblW w:w="0" w:type="auto"/>
        <w:tblInd w:w="96" w:type="dxa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39"/>
        <w:gridCol w:w="2885"/>
      </w:tblGrid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5A004E" w:rsidRDefault="00BA471C" w:rsidP="00CA4841">
            <w:pPr>
              <w:keepNext/>
              <w:spacing w:after="0"/>
              <w:rPr>
                <w:rFonts w:ascii="Calibri" w:hAnsi="Calibri" w:cs="Calibri"/>
                <w:b/>
                <w:color w:val="000000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lastRenderedPageBreak/>
              <w:t xml:space="preserve">COE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WALLA WALLA DISTRICT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 xml:space="preserve"> (NWW) </w:t>
            </w:r>
            <w:r w:rsidR="00B273E2" w:rsidRPr="005A004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HYDROPOWER PROJECTS</w:t>
            </w: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B273E2" w:rsidP="00CA4841">
            <w:pPr>
              <w:keepNext/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Dworshak Dam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Lake on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North Fork Clearwater River</w:t>
            </w: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Lower Granite Dam &amp; Lake on Snake River</w:t>
            </w: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Little Goose Dam &amp; Lake Bryan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Snake River</w:t>
            </w: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Lower Monumental Dam &amp; Lake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Herbert G. West </w:t>
            </w: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on Snake River</w:t>
            </w: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Ice Harbor Dam &amp; Lake Sacajawea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Snake River</w:t>
            </w: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Default="00B273E2" w:rsidP="0080157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McNary Dam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Lake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Wallula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Columbia River</w:t>
            </w:r>
          </w:p>
          <w:p w:rsidR="00B273E2" w:rsidRPr="002B13D7" w:rsidRDefault="00B273E2" w:rsidP="0080157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B273E2" w:rsidRPr="002B13D7" w:rsidTr="00B273E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273E2" w:rsidRDefault="00B273E2" w:rsidP="004B7A3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Corps of Engineers Northwestern Division (NWD)</w:t>
            </w:r>
          </w:p>
          <w:p w:rsidR="00B273E2" w:rsidRPr="002B13D7" w:rsidRDefault="00B273E2" w:rsidP="004B7A3F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WALLA WALLA DISTRICT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(NWW)</w:t>
            </w:r>
          </w:p>
        </w:tc>
      </w:tr>
      <w:tr w:rsidR="00B273E2" w:rsidRPr="002B13D7" w:rsidTr="004B7A3F">
        <w:trPr>
          <w:trHeight w:val="300"/>
        </w:trPr>
        <w:tc>
          <w:tcPr>
            <w:tcW w:w="325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4531A5" w:rsidRDefault="00B273E2" w:rsidP="004B7A3F">
            <w:pPr>
              <w:spacing w:after="0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4531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TO: </w:t>
            </w:r>
          </w:p>
        </w:tc>
        <w:tc>
          <w:tcPr>
            <w:tcW w:w="2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2B13D7" w:rsidRDefault="00B273E2" w:rsidP="004B7A3F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2B13D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73E2" w:rsidRPr="002B13D7" w:rsidTr="004B7A3F">
        <w:trPr>
          <w:trHeight w:val="300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4F6047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BG Pete </w:t>
            </w: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Helmlinger</w:t>
            </w:r>
            <w:proofErr w:type="spellEnd"/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02684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="00CE2A83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ZA</w:t>
            </w:r>
            <w:proofErr w:type="spellEnd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Commander</w:t>
            </w:r>
          </w:p>
        </w:tc>
      </w:tr>
      <w:tr w:rsidR="00B273E2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814F19" w:rsidP="002D6EC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LT</w:t>
            </w:r>
            <w:r w:rsidR="00B273E2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 w:rsidR="00B273E2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D6ECF">
              <w:rPr>
                <w:rFonts w:ascii="Calibri" w:hAnsi="Calibri" w:cs="Calibri"/>
                <w:color w:val="000000"/>
                <w:sz w:val="22"/>
                <w:szCs w:val="22"/>
              </w:rPr>
              <w:t>Rick Childers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026849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COE-NWW Commander</w:t>
            </w:r>
          </w:p>
        </w:tc>
      </w:tr>
      <w:tr w:rsidR="00B273E2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5F6C2A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Jim Fredericks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</w:t>
            </w: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  <w:proofErr w:type="spellEnd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Chief</w:t>
            </w:r>
          </w:p>
        </w:tc>
      </w:tr>
      <w:tr w:rsidR="00B273E2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522251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Steven Barton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COE-NWD-PDW Chief</w:t>
            </w:r>
          </w:p>
        </w:tc>
      </w:tr>
      <w:tr w:rsidR="00B273E2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Tim Dykstra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</w:t>
            </w: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PDD</w:t>
            </w:r>
            <w:proofErr w:type="spellEnd"/>
          </w:p>
        </w:tc>
      </w:tr>
      <w:tr w:rsidR="00B273E2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914B06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Julie Ammann</w:t>
            </w:r>
          </w:p>
          <w:p w:rsidR="009172D8" w:rsidRPr="00CA4841" w:rsidRDefault="004D5CFE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 Baus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  <w:p w:rsidR="009172D8" w:rsidRPr="00CA4841" w:rsidRDefault="009172D8" w:rsidP="009172D8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COE-NWD-PDW-</w:t>
            </w:r>
            <w:r w:rsidR="00F74629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</w:tr>
      <w:tr w:rsidR="00B273E2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9172D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Aaron Marshall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</w:t>
            </w:r>
            <w:r w:rsidR="00CE2A83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-PDW-R</w:t>
            </w:r>
          </w:p>
        </w:tc>
      </w:tr>
      <w:tr w:rsidR="00B273E2" w:rsidRPr="002B13D7" w:rsidTr="00CA4841">
        <w:trPr>
          <w:trHeight w:val="324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4D5CFE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Lisa Wright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CE2A83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COE-NWD-PDW-R</w:t>
            </w:r>
          </w:p>
        </w:tc>
      </w:tr>
      <w:tr w:rsidR="00CA4841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CA4841" w:rsidRPr="00CA4841" w:rsidRDefault="00CA4841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CA4841" w:rsidRPr="00CA4841" w:rsidRDefault="00CA4841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9172D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Jon Roberts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COE-NWW-EC</w:t>
            </w:r>
            <w:r w:rsidR="00034517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-H</w:t>
            </w:r>
          </w:p>
        </w:tc>
      </w:tr>
      <w:tr w:rsidR="00B273E2" w:rsidRPr="002B13D7" w:rsidTr="00CA4841">
        <w:trPr>
          <w:trHeight w:val="252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Ann Setter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COE-NWW-OD</w:t>
            </w:r>
            <w:r w:rsidR="00034517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-T</w:t>
            </w:r>
          </w:p>
        </w:tc>
      </w:tr>
      <w:tr w:rsidR="00CA4841" w:rsidRPr="002B13D7" w:rsidTr="004B7A3F">
        <w:trPr>
          <w:trHeight w:val="234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</w:tcPr>
          <w:p w:rsidR="00CA4841" w:rsidRPr="00CA4841" w:rsidRDefault="00CA4841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CA4841" w:rsidRPr="00CA4841" w:rsidRDefault="00CA4841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73E2" w:rsidRPr="002B13D7" w:rsidTr="004B7A3F">
        <w:trPr>
          <w:trHeight w:val="234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5F6C2A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Lorri</w:t>
            </w:r>
            <w:proofErr w:type="spellEnd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Gray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USBR-</w:t>
            </w: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PN</w:t>
            </w:r>
            <w:proofErr w:type="spellEnd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Regional Director</w:t>
            </w:r>
          </w:p>
        </w:tc>
      </w:tr>
      <w:tr w:rsidR="00B273E2" w:rsidRPr="002B13D7" w:rsidTr="004B7A3F">
        <w:trPr>
          <w:trHeight w:val="171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John Roache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B273E2" w:rsidRPr="00CA4841" w:rsidRDefault="00B273E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USBR-PN-6208</w:t>
            </w:r>
          </w:p>
        </w:tc>
      </w:tr>
      <w:tr w:rsidR="00114C48" w:rsidRPr="002B13D7" w:rsidTr="004B7A3F">
        <w:trPr>
          <w:trHeight w:val="6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Joel Fenolio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14C48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USBR-PN-6204</w:t>
            </w:r>
          </w:p>
          <w:p w:rsidR="007048A0" w:rsidRPr="00CA4841" w:rsidRDefault="007048A0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C48" w:rsidRPr="002B13D7" w:rsidTr="004B7A3F">
        <w:trPr>
          <w:trHeight w:val="10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Elliot </w:t>
            </w: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Mainzer</w:t>
            </w:r>
            <w:proofErr w:type="spellEnd"/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14C48" w:rsidRPr="00CA4841" w:rsidRDefault="00114C48" w:rsidP="005C30BD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BPA Administrator </w:t>
            </w:r>
          </w:p>
        </w:tc>
      </w:tr>
      <w:tr w:rsidR="00114C48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CA4841" w:rsidRDefault="00CB2585" w:rsidP="008E4B75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Kier</w:t>
            </w:r>
            <w:r w:rsidR="008E4B75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n Connolly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BPA-PG-5</w:t>
            </w:r>
          </w:p>
        </w:tc>
      </w:tr>
      <w:tr w:rsidR="00114C48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CA4841" w:rsidRDefault="0076270F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</w:t>
            </w:r>
            <w:proofErr w:type="spellStart"/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Armentrout</w:t>
            </w:r>
            <w:proofErr w:type="spellEnd"/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114C48" w:rsidRPr="00CA4841" w:rsidRDefault="00CF4B39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114C48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E-4</w:t>
            </w:r>
          </w:p>
        </w:tc>
      </w:tr>
      <w:tr w:rsidR="00114C48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CA4841" w:rsidRDefault="00CB2585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Jason Sweet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14C48" w:rsidRPr="00CA4841" w:rsidRDefault="00CF4B39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BPA-PGB-5</w:t>
            </w:r>
          </w:p>
        </w:tc>
      </w:tr>
      <w:tr w:rsidR="00114C48" w:rsidRPr="002B13D7" w:rsidTr="004B7A3F">
        <w:trPr>
          <w:trHeight w:val="288"/>
        </w:trPr>
        <w:tc>
          <w:tcPr>
            <w:tcW w:w="3252" w:type="dxa"/>
            <w:tcBorders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4C48" w:rsidRPr="00CA4841" w:rsidRDefault="00726902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Eve James</w:t>
            </w:r>
          </w:p>
        </w:tc>
        <w:tc>
          <w:tcPr>
            <w:tcW w:w="2988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</w:t>
            </w:r>
            <w:r w:rsidR="00B55ED0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PGPO</w:t>
            </w:r>
            <w:r w:rsidR="00CF4B39"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-5</w:t>
            </w:r>
          </w:p>
        </w:tc>
      </w:tr>
      <w:tr w:rsidR="00114C48" w:rsidRPr="002B13D7" w:rsidTr="002578DE">
        <w:trPr>
          <w:trHeight w:val="300"/>
        </w:trPr>
        <w:tc>
          <w:tcPr>
            <w:tcW w:w="325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Tony Norris </w:t>
            </w:r>
          </w:p>
        </w:tc>
        <w:tc>
          <w:tcPr>
            <w:tcW w:w="298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BPA-PGPO-5</w:t>
            </w:r>
          </w:p>
        </w:tc>
      </w:tr>
      <w:tr w:rsidR="00114C48" w:rsidRPr="002B13D7" w:rsidTr="002578DE">
        <w:trPr>
          <w:trHeight w:val="300"/>
        </w:trPr>
        <w:tc>
          <w:tcPr>
            <w:tcW w:w="325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14C48" w:rsidRPr="00CA4841" w:rsidRDefault="00114C48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Scott Bettin </w:t>
            </w:r>
          </w:p>
        </w:tc>
        <w:tc>
          <w:tcPr>
            <w:tcW w:w="2988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C48" w:rsidRPr="00CA4841" w:rsidRDefault="00CF4B39" w:rsidP="004B7A3F">
            <w:pPr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4841">
              <w:rPr>
                <w:rFonts w:ascii="Calibri" w:hAnsi="Calibri" w:cs="Calibri"/>
                <w:color w:val="000000"/>
                <w:sz w:val="22"/>
                <w:szCs w:val="22"/>
              </w:rPr>
              <w:t>BPA-EWP-4</w:t>
            </w:r>
          </w:p>
        </w:tc>
      </w:tr>
      <w:tr w:rsidR="00114C48" w:rsidRPr="002B13D7" w:rsidTr="004B7A3F">
        <w:trPr>
          <w:trHeight w:val="288"/>
        </w:trPr>
        <w:tc>
          <w:tcPr>
            <w:tcW w:w="6240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114C48" w:rsidRPr="002B13D7" w:rsidRDefault="00114C48" w:rsidP="00B91ACA">
            <w:pPr>
              <w:spacing w:after="0"/>
              <w:rPr>
                <w:rFonts w:ascii="Calibri" w:hAnsi="Calibri" w:cs="Calibri"/>
                <w:color w:val="000000"/>
                <w:szCs w:val="22"/>
              </w:rPr>
            </w:pPr>
            <w:r w:rsidRPr="005A004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Tribal Liaisons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5A0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Cloutier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(NWD), </w:t>
            </w:r>
            <w:r w:rsidR="00B91ACA">
              <w:rPr>
                <w:rFonts w:ascii="Calibri" w:hAnsi="Calibri" w:cs="Calibri"/>
                <w:color w:val="000000"/>
                <w:sz w:val="22"/>
                <w:szCs w:val="22"/>
              </w:rPr>
              <w:t>Dean Holecek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(NWW)</w:t>
            </w:r>
          </w:p>
        </w:tc>
      </w:tr>
    </w:tbl>
    <w:p w:rsidR="00026849" w:rsidRDefault="00026849"/>
    <w:sectPr w:rsidR="00026849" w:rsidSect="00CA4841">
      <w:headerReference w:type="default" r:id="rId8"/>
      <w:pgSz w:w="15840" w:h="12240" w:orient="landscape"/>
      <w:pgMar w:top="720" w:right="1440" w:bottom="576" w:left="144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BC" w:rsidRDefault="006621BC" w:rsidP="009138F9">
      <w:pPr>
        <w:spacing w:after="0"/>
      </w:pPr>
      <w:r>
        <w:separator/>
      </w:r>
    </w:p>
  </w:endnote>
  <w:endnote w:type="continuationSeparator" w:id="0">
    <w:p w:rsidR="006621BC" w:rsidRDefault="006621BC" w:rsidP="00913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BC" w:rsidRDefault="006621BC" w:rsidP="009138F9">
      <w:pPr>
        <w:spacing w:after="0"/>
      </w:pPr>
      <w:r>
        <w:separator/>
      </w:r>
    </w:p>
  </w:footnote>
  <w:footnote w:type="continuationSeparator" w:id="0">
    <w:p w:rsidR="006621BC" w:rsidRDefault="006621BC" w:rsidP="009138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6EB" w:rsidRPr="00CA4841" w:rsidRDefault="00CA4841" w:rsidP="00CA4841">
    <w:pPr>
      <w:pStyle w:val="Header"/>
      <w:jc w:val="center"/>
      <w:rPr>
        <w:rFonts w:ascii="Calibri" w:hAnsi="Calibri" w:cs="Calibri"/>
        <w:sz w:val="20"/>
      </w:rPr>
    </w:pPr>
    <w:r w:rsidRPr="00CA4841">
      <w:rPr>
        <w:rFonts w:ascii="Calibri" w:hAnsi="Calibri" w:cs="Calibri"/>
        <w:color w:val="FF0000"/>
        <w:sz w:val="20"/>
      </w:rPr>
      <w:t xml:space="preserve">Updated </w:t>
    </w:r>
    <w:r w:rsidR="00301A71">
      <w:rPr>
        <w:rFonts w:ascii="Calibri" w:hAnsi="Calibri" w:cs="Calibri"/>
        <w:color w:val="FF0000"/>
        <w:sz w:val="20"/>
        <w:lang w:val="en-US"/>
      </w:rPr>
      <w:t>July 2</w:t>
    </w:r>
    <w:r w:rsidR="002D6ECF">
      <w:rPr>
        <w:rFonts w:ascii="Calibri" w:hAnsi="Calibri" w:cs="Calibri"/>
        <w:color w:val="FF0000"/>
        <w:sz w:val="20"/>
        <w:lang w:val="en-US"/>
      </w:rPr>
      <w:t>1</w:t>
    </w:r>
    <w:r w:rsidRPr="00CA4841">
      <w:rPr>
        <w:rFonts w:ascii="Calibri" w:hAnsi="Calibri" w:cs="Calibri"/>
        <w:color w:val="FF0000"/>
        <w:sz w:val="20"/>
        <w:lang w:val="en-US"/>
      </w:rPr>
      <w:t>, 20</w:t>
    </w:r>
    <w:r w:rsidRPr="00CA4841">
      <w:rPr>
        <w:rFonts w:ascii="Calibri" w:hAnsi="Calibri" w:cs="Calibri"/>
        <w:color w:val="FF0000"/>
        <w:sz w:val="20"/>
      </w:rPr>
      <w:t xml:space="preserve">20. </w:t>
    </w:r>
    <w:r w:rsidR="00EC66EB" w:rsidRPr="00CF4B39">
      <w:rPr>
        <w:rFonts w:ascii="Calibri" w:hAnsi="Calibri" w:cs="Calibri"/>
        <w:sz w:val="20"/>
      </w:rPr>
      <w:t>To submit a System Operational Request (</w:t>
    </w:r>
    <w:proofErr w:type="spellStart"/>
    <w:r w:rsidR="00EC66EB" w:rsidRPr="00CF4B39">
      <w:rPr>
        <w:rFonts w:ascii="Calibri" w:hAnsi="Calibri" w:cs="Calibri"/>
        <w:sz w:val="20"/>
      </w:rPr>
      <w:t>SORs</w:t>
    </w:r>
    <w:proofErr w:type="spellEnd"/>
    <w:r w:rsidR="00EC66EB" w:rsidRPr="00CF4B39">
      <w:rPr>
        <w:rFonts w:ascii="Calibri" w:hAnsi="Calibri" w:cs="Calibri"/>
        <w:sz w:val="20"/>
      </w:rPr>
      <w:t xml:space="preserve">), please use the distribution list below </w:t>
    </w:r>
    <w:r w:rsidR="00715D6E" w:rsidRPr="00CF4B39">
      <w:rPr>
        <w:rFonts w:ascii="Calibri" w:hAnsi="Calibri" w:cs="Calibri"/>
        <w:sz w:val="20"/>
        <w:lang w:val="en-US"/>
      </w:rPr>
      <w:t xml:space="preserve">for </w:t>
    </w:r>
    <w:r w:rsidR="00EC66EB" w:rsidRPr="00CF4B39">
      <w:rPr>
        <w:rFonts w:ascii="Calibri" w:hAnsi="Calibri" w:cs="Calibri"/>
        <w:sz w:val="20"/>
      </w:rPr>
      <w:t>the relevant hydropower project.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480E"/>
    <w:multiLevelType w:val="multilevel"/>
    <w:tmpl w:val="786C4692"/>
    <w:lvl w:ilvl="0">
      <w:start w:val="5"/>
      <w:numFmt w:val="decimal"/>
      <w:lvlText w:val="Section %1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2.%3.%4.%5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EA728E8"/>
    <w:multiLevelType w:val="multilevel"/>
    <w:tmpl w:val="C3869A9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87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F6"/>
    <w:rsid w:val="00026849"/>
    <w:rsid w:val="00033E5B"/>
    <w:rsid w:val="00034517"/>
    <w:rsid w:val="00063BD1"/>
    <w:rsid w:val="00065E31"/>
    <w:rsid w:val="00081729"/>
    <w:rsid w:val="00084609"/>
    <w:rsid w:val="000E26B5"/>
    <w:rsid w:val="000E46CC"/>
    <w:rsid w:val="00114C48"/>
    <w:rsid w:val="001264D0"/>
    <w:rsid w:val="00136202"/>
    <w:rsid w:val="00142F52"/>
    <w:rsid w:val="00145F7C"/>
    <w:rsid w:val="001558A8"/>
    <w:rsid w:val="00167FA1"/>
    <w:rsid w:val="00190327"/>
    <w:rsid w:val="001D6653"/>
    <w:rsid w:val="001E2A45"/>
    <w:rsid w:val="001F32F4"/>
    <w:rsid w:val="001F76F9"/>
    <w:rsid w:val="0020064A"/>
    <w:rsid w:val="0024005F"/>
    <w:rsid w:val="0024070C"/>
    <w:rsid w:val="002578DE"/>
    <w:rsid w:val="002A5F78"/>
    <w:rsid w:val="002C7B0C"/>
    <w:rsid w:val="002D6ECF"/>
    <w:rsid w:val="002E5A03"/>
    <w:rsid w:val="002E6C52"/>
    <w:rsid w:val="00301A71"/>
    <w:rsid w:val="00303626"/>
    <w:rsid w:val="0031314F"/>
    <w:rsid w:val="00314D0A"/>
    <w:rsid w:val="00327794"/>
    <w:rsid w:val="00330E0F"/>
    <w:rsid w:val="00366337"/>
    <w:rsid w:val="003B7EFE"/>
    <w:rsid w:val="003E0896"/>
    <w:rsid w:val="00423545"/>
    <w:rsid w:val="004472D6"/>
    <w:rsid w:val="00475FA3"/>
    <w:rsid w:val="00495947"/>
    <w:rsid w:val="004B7A3F"/>
    <w:rsid w:val="004C1077"/>
    <w:rsid w:val="004D5CFE"/>
    <w:rsid w:val="004F5787"/>
    <w:rsid w:val="004F6047"/>
    <w:rsid w:val="005048A5"/>
    <w:rsid w:val="00510111"/>
    <w:rsid w:val="00522251"/>
    <w:rsid w:val="00530A22"/>
    <w:rsid w:val="005472E8"/>
    <w:rsid w:val="00560FC4"/>
    <w:rsid w:val="00561657"/>
    <w:rsid w:val="00594E04"/>
    <w:rsid w:val="005956EE"/>
    <w:rsid w:val="005A004E"/>
    <w:rsid w:val="005B6C52"/>
    <w:rsid w:val="005C30BD"/>
    <w:rsid w:val="005C5803"/>
    <w:rsid w:val="005D0215"/>
    <w:rsid w:val="005F27C2"/>
    <w:rsid w:val="005F6C2A"/>
    <w:rsid w:val="006026D6"/>
    <w:rsid w:val="006524CA"/>
    <w:rsid w:val="006621BC"/>
    <w:rsid w:val="00667D9C"/>
    <w:rsid w:val="00683051"/>
    <w:rsid w:val="006D090F"/>
    <w:rsid w:val="006D67CE"/>
    <w:rsid w:val="00701F1C"/>
    <w:rsid w:val="007048A0"/>
    <w:rsid w:val="007051F6"/>
    <w:rsid w:val="00705511"/>
    <w:rsid w:val="00715D6E"/>
    <w:rsid w:val="007215A1"/>
    <w:rsid w:val="00726902"/>
    <w:rsid w:val="007477B9"/>
    <w:rsid w:val="00755F49"/>
    <w:rsid w:val="0076270F"/>
    <w:rsid w:val="007738CD"/>
    <w:rsid w:val="00774458"/>
    <w:rsid w:val="00784685"/>
    <w:rsid w:val="007E33FC"/>
    <w:rsid w:val="0080157F"/>
    <w:rsid w:val="008109CE"/>
    <w:rsid w:val="00814F19"/>
    <w:rsid w:val="00825D27"/>
    <w:rsid w:val="00853673"/>
    <w:rsid w:val="008646E2"/>
    <w:rsid w:val="0088427F"/>
    <w:rsid w:val="008906F9"/>
    <w:rsid w:val="008B1361"/>
    <w:rsid w:val="008B4D4A"/>
    <w:rsid w:val="008E0CF0"/>
    <w:rsid w:val="008E4B75"/>
    <w:rsid w:val="009116B5"/>
    <w:rsid w:val="009138F9"/>
    <w:rsid w:val="00914B06"/>
    <w:rsid w:val="009172D8"/>
    <w:rsid w:val="009269A8"/>
    <w:rsid w:val="00957646"/>
    <w:rsid w:val="009600C3"/>
    <w:rsid w:val="0097006F"/>
    <w:rsid w:val="00971746"/>
    <w:rsid w:val="0099459D"/>
    <w:rsid w:val="00996331"/>
    <w:rsid w:val="009A7C53"/>
    <w:rsid w:val="009B1859"/>
    <w:rsid w:val="009B6C49"/>
    <w:rsid w:val="009B6D43"/>
    <w:rsid w:val="009C5409"/>
    <w:rsid w:val="009E385B"/>
    <w:rsid w:val="009F1B5D"/>
    <w:rsid w:val="009F1D60"/>
    <w:rsid w:val="00A23E1F"/>
    <w:rsid w:val="00A356EE"/>
    <w:rsid w:val="00A362AC"/>
    <w:rsid w:val="00A502A8"/>
    <w:rsid w:val="00A618D8"/>
    <w:rsid w:val="00A624BE"/>
    <w:rsid w:val="00A94929"/>
    <w:rsid w:val="00AC7810"/>
    <w:rsid w:val="00AD196B"/>
    <w:rsid w:val="00AF127B"/>
    <w:rsid w:val="00AF5587"/>
    <w:rsid w:val="00B0538B"/>
    <w:rsid w:val="00B16FAC"/>
    <w:rsid w:val="00B21C7E"/>
    <w:rsid w:val="00B273E2"/>
    <w:rsid w:val="00B31457"/>
    <w:rsid w:val="00B343F0"/>
    <w:rsid w:val="00B55B01"/>
    <w:rsid w:val="00B55ED0"/>
    <w:rsid w:val="00B74859"/>
    <w:rsid w:val="00B74EAA"/>
    <w:rsid w:val="00B91ACA"/>
    <w:rsid w:val="00BA471C"/>
    <w:rsid w:val="00BB499E"/>
    <w:rsid w:val="00BC3427"/>
    <w:rsid w:val="00BE0EBE"/>
    <w:rsid w:val="00BF74AD"/>
    <w:rsid w:val="00C139CB"/>
    <w:rsid w:val="00C15103"/>
    <w:rsid w:val="00C16587"/>
    <w:rsid w:val="00C26F61"/>
    <w:rsid w:val="00C44E9E"/>
    <w:rsid w:val="00C70C7C"/>
    <w:rsid w:val="00C7145F"/>
    <w:rsid w:val="00C7690B"/>
    <w:rsid w:val="00C90500"/>
    <w:rsid w:val="00CA4841"/>
    <w:rsid w:val="00CB2585"/>
    <w:rsid w:val="00CB6F7D"/>
    <w:rsid w:val="00CC2CEB"/>
    <w:rsid w:val="00CE2A83"/>
    <w:rsid w:val="00CF4B39"/>
    <w:rsid w:val="00D0637A"/>
    <w:rsid w:val="00D24813"/>
    <w:rsid w:val="00D255A0"/>
    <w:rsid w:val="00D34B9E"/>
    <w:rsid w:val="00D62452"/>
    <w:rsid w:val="00D74788"/>
    <w:rsid w:val="00E16871"/>
    <w:rsid w:val="00E210A5"/>
    <w:rsid w:val="00E301C6"/>
    <w:rsid w:val="00E403A5"/>
    <w:rsid w:val="00E45627"/>
    <w:rsid w:val="00E5463E"/>
    <w:rsid w:val="00E663DD"/>
    <w:rsid w:val="00E74DAA"/>
    <w:rsid w:val="00E76873"/>
    <w:rsid w:val="00EA45F6"/>
    <w:rsid w:val="00EA676B"/>
    <w:rsid w:val="00EB2E68"/>
    <w:rsid w:val="00EC618B"/>
    <w:rsid w:val="00EC66EB"/>
    <w:rsid w:val="00EF7C59"/>
    <w:rsid w:val="00F101F4"/>
    <w:rsid w:val="00F221C2"/>
    <w:rsid w:val="00F24F41"/>
    <w:rsid w:val="00F74629"/>
    <w:rsid w:val="00FA46BA"/>
    <w:rsid w:val="00FB00BF"/>
    <w:rsid w:val="00FB2FD7"/>
    <w:rsid w:val="00FB5D57"/>
    <w:rsid w:val="00FE0C96"/>
    <w:rsid w:val="00FE5F65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7F16EA5-A7C4-4B6E-BFB0-AAAE77E4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F6"/>
    <w:pPr>
      <w:spacing w:after="240"/>
    </w:pPr>
    <w:rPr>
      <w:rFonts w:ascii="Times New Roman" w:hAnsi="Times New Roman"/>
      <w:sz w:val="24"/>
    </w:rPr>
  </w:style>
  <w:style w:type="paragraph" w:styleId="Heading1">
    <w:name w:val="heading 1"/>
    <w:aliases w:val="FPP-Heading1"/>
    <w:next w:val="Normal"/>
    <w:link w:val="Heading1Char"/>
    <w:uiPriority w:val="99"/>
    <w:qFormat/>
    <w:rsid w:val="00366337"/>
    <w:pPr>
      <w:keepNext/>
      <w:numPr>
        <w:numId w:val="30"/>
      </w:numPr>
      <w:spacing w:before="240" w:after="240"/>
      <w:outlineLvl w:val="0"/>
    </w:pPr>
    <w:rPr>
      <w:rFonts w:ascii="Times New Roman Bold" w:hAnsi="Times New Roman Bold" w:cs="Arial"/>
      <w:b/>
      <w:bCs/>
      <w:kern w:val="32"/>
      <w:sz w:val="24"/>
      <w:szCs w:val="32"/>
    </w:rPr>
  </w:style>
  <w:style w:type="paragraph" w:styleId="Heading2">
    <w:name w:val="heading 2"/>
    <w:aliases w:val="FPP-Heading2"/>
    <w:basedOn w:val="Heading1"/>
    <w:next w:val="Normal"/>
    <w:link w:val="Heading2Char"/>
    <w:uiPriority w:val="99"/>
    <w:qFormat/>
    <w:rsid w:val="00366337"/>
    <w:pPr>
      <w:numPr>
        <w:ilvl w:val="1"/>
      </w:numPr>
      <w:outlineLvl w:val="1"/>
    </w:pPr>
    <w:rPr>
      <w:rFonts w:cs="Times New Roman"/>
      <w:b w:val="0"/>
      <w:bCs w:val="0"/>
      <w:iCs/>
      <w:szCs w:val="28"/>
      <w:lang w:val="x-none" w:eastAsia="x-none"/>
    </w:rPr>
  </w:style>
  <w:style w:type="paragraph" w:styleId="Heading3">
    <w:name w:val="heading 3"/>
    <w:aliases w:val="FPP-Heading3"/>
    <w:basedOn w:val="Heading2"/>
    <w:next w:val="Normal"/>
    <w:link w:val="Heading3Char"/>
    <w:uiPriority w:val="99"/>
    <w:qFormat/>
    <w:rsid w:val="00366337"/>
    <w:pPr>
      <w:numPr>
        <w:ilvl w:val="2"/>
      </w:numPr>
      <w:spacing w:after="12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6337"/>
    <w:pPr>
      <w:keepNext/>
      <w:numPr>
        <w:ilvl w:val="3"/>
        <w:numId w:val="30"/>
      </w:numPr>
      <w:spacing w:before="12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34B9E"/>
    <w:pPr>
      <w:numPr>
        <w:ilvl w:val="4"/>
        <w:numId w:val="23"/>
      </w:numPr>
      <w:outlineLvl w:val="4"/>
    </w:pPr>
    <w:rPr>
      <w:b/>
      <w:bCs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70C7C"/>
    <w:pPr>
      <w:spacing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70C7C"/>
    <w:pPr>
      <w:spacing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70C7C"/>
    <w:pPr>
      <w:spacing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70C7C"/>
    <w:pPr>
      <w:spacing w:after="60"/>
      <w:outlineLvl w:val="8"/>
    </w:pPr>
    <w:rPr>
      <w:rFonts w:ascii="Cambria" w:hAnsi="Cambria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PP-Heading1 Char"/>
    <w:link w:val="Heading1"/>
    <w:uiPriority w:val="99"/>
    <w:rsid w:val="00366337"/>
    <w:rPr>
      <w:rFonts w:ascii="Times New Roman Bold" w:hAnsi="Times New Roman Bold" w:cs="Arial"/>
      <w:b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aliases w:val="FPP-Heading2 Char"/>
    <w:link w:val="Heading2"/>
    <w:uiPriority w:val="99"/>
    <w:rsid w:val="00366337"/>
    <w:rPr>
      <w:rFonts w:ascii="Times New Roman Bold" w:hAnsi="Times New Roman Bold" w:cs="Arial"/>
      <w:iCs/>
      <w:kern w:val="32"/>
      <w:sz w:val="24"/>
      <w:szCs w:val="28"/>
    </w:rPr>
  </w:style>
  <w:style w:type="character" w:customStyle="1" w:styleId="Heading3Char">
    <w:name w:val="Heading 3 Char"/>
    <w:aliases w:val="FPP-Heading3 Char"/>
    <w:link w:val="Heading3"/>
    <w:uiPriority w:val="99"/>
    <w:rsid w:val="00366337"/>
    <w:rPr>
      <w:rFonts w:ascii="Times New Roman Bold" w:eastAsia="Times New Roman" w:hAnsi="Times New Roman Bold" w:cs="Arial"/>
      <w:b/>
      <w:bCs/>
      <w:iCs/>
      <w:kern w:val="32"/>
      <w:sz w:val="24"/>
      <w:szCs w:val="26"/>
    </w:rPr>
  </w:style>
  <w:style w:type="character" w:customStyle="1" w:styleId="Heading4Char">
    <w:name w:val="Heading 4 Char"/>
    <w:link w:val="Heading4"/>
    <w:uiPriority w:val="99"/>
    <w:rsid w:val="00366337"/>
    <w:rPr>
      <w:rFonts w:cs="Arial"/>
      <w:b/>
      <w:bCs/>
      <w:sz w:val="24"/>
      <w:szCs w:val="28"/>
    </w:rPr>
  </w:style>
  <w:style w:type="character" w:customStyle="1" w:styleId="Heading5Char">
    <w:name w:val="Heading 5 Char"/>
    <w:link w:val="Heading5"/>
    <w:rsid w:val="00C70C7C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link w:val="Heading6"/>
    <w:rsid w:val="00C70C7C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rsid w:val="00C70C7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rsid w:val="00C70C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C70C7C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9138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138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38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138F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F9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1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60D8D-7359-425A-A445-D894C163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Wright</dc:creator>
  <cp:keywords/>
  <cp:lastModifiedBy>G0PDWLSW</cp:lastModifiedBy>
  <cp:revision>2</cp:revision>
  <cp:lastPrinted>2018-10-04T14:46:00Z</cp:lastPrinted>
  <dcterms:created xsi:type="dcterms:W3CDTF">2020-07-21T00:10:00Z</dcterms:created>
  <dcterms:modified xsi:type="dcterms:W3CDTF">2020-07-21T00:10:00Z</dcterms:modified>
</cp:coreProperties>
</file>